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B4" w:rsidRDefault="007407B4" w:rsidP="007407B4">
      <w:pPr>
        <w:pStyle w:val="a3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40"/>
          <w:szCs w:val="40"/>
        </w:rPr>
        <w:t>КОНСПЕКТ</w:t>
      </w:r>
    </w:p>
    <w:p w:rsidR="007407B4" w:rsidRDefault="007407B4" w:rsidP="007407B4">
      <w:pPr>
        <w:pStyle w:val="a3"/>
        <w:rPr>
          <w:sz w:val="40"/>
          <w:szCs w:val="40"/>
        </w:rPr>
      </w:pPr>
      <w:proofErr w:type="gramStart"/>
      <w:r>
        <w:rPr>
          <w:sz w:val="40"/>
          <w:szCs w:val="40"/>
        </w:rPr>
        <w:t>Основной  образовательной</w:t>
      </w:r>
      <w:proofErr w:type="gramEnd"/>
      <w:r>
        <w:rPr>
          <w:sz w:val="40"/>
          <w:szCs w:val="40"/>
        </w:rPr>
        <w:t xml:space="preserve"> деятельности по речевому развитию в старшей логопедической группе</w:t>
      </w:r>
    </w:p>
    <w:p w:rsidR="007407B4" w:rsidRDefault="007407B4" w:rsidP="007407B4">
      <w:pPr>
        <w:pStyle w:val="a3"/>
        <w:rPr>
          <w:sz w:val="40"/>
          <w:szCs w:val="40"/>
        </w:rPr>
      </w:pPr>
    </w:p>
    <w:p w:rsidR="007407B4" w:rsidRDefault="007407B4" w:rsidP="007407B4">
      <w:pPr>
        <w:pStyle w:val="a3"/>
        <w:rPr>
          <w:sz w:val="44"/>
          <w:szCs w:val="44"/>
        </w:rPr>
      </w:pPr>
      <w:r w:rsidRPr="005A3AE7">
        <w:rPr>
          <w:sz w:val="44"/>
          <w:szCs w:val="44"/>
        </w:rPr>
        <w:t>«Удивительный мир насекомых</w:t>
      </w:r>
      <w:r>
        <w:rPr>
          <w:sz w:val="44"/>
          <w:szCs w:val="44"/>
        </w:rPr>
        <w:t>»</w:t>
      </w:r>
    </w:p>
    <w:p w:rsidR="007407B4" w:rsidRDefault="007407B4" w:rsidP="007407B4">
      <w:pPr>
        <w:pStyle w:val="a3"/>
        <w:rPr>
          <w:sz w:val="44"/>
          <w:szCs w:val="44"/>
        </w:rPr>
      </w:pPr>
    </w:p>
    <w:p w:rsidR="007407B4" w:rsidRDefault="007407B4" w:rsidP="007407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Воспитатель:</w:t>
      </w:r>
    </w:p>
    <w:p w:rsidR="007407B4" w:rsidRPr="005A3AE7" w:rsidRDefault="007407B4" w:rsidP="007407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Крестьянова       </w:t>
      </w:r>
    </w:p>
    <w:p w:rsidR="007407B4" w:rsidRDefault="007407B4" w:rsidP="007407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Любовь</w:t>
      </w:r>
    </w:p>
    <w:p w:rsidR="007407B4" w:rsidRPr="005A3AE7" w:rsidRDefault="007407B4" w:rsidP="007407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Семеновна</w:t>
      </w: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Цели: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Расширять и закреплять знания детей о насекомых, вводить в активный словарь детей обобщающее понятие «насекомые».</w:t>
      </w: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детей образовывать существительные с уменьшительноласкательнымсуфиксом.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согласовывать числительные с существительным.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память, мышление, внимание.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образность речи.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Развивать словесно-логическое мышление детей, умение устанавливать причинно-следственные связи, рассуждать, делать выводы, исключать четвертый лишний предмет с обоснованием своего ответа. 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Закрепить счет.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Продолжать учить отгадывать загадки и обосновывать свою отгадку.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общую моторику, координацию.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Продолжать учить группировать предметы по основным признакам.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Закрепить умение делить слова на слоги.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силу голоса и речевого дыхания.</w:t>
      </w: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Развивать глазодвигательные функции.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Воспитывать интерес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и  доброе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отношение к маленьким соседям по планете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5D4737">
        <w:rPr>
          <w:rFonts w:ascii="Times New Roman" w:hAnsi="Times New Roman" w:cs="Times New Roman"/>
          <w:sz w:val="28"/>
          <w:szCs w:val="28"/>
        </w:rPr>
        <w:t xml:space="preserve">: Письмо от Феи, письмо с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загадками,цветы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, набор насекомых, картинки с изображением насекомых, мяч, жучки на палочках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4737">
        <w:rPr>
          <w:rFonts w:ascii="Times New Roman" w:hAnsi="Times New Roman" w:cs="Times New Roman"/>
          <w:sz w:val="28"/>
          <w:szCs w:val="28"/>
        </w:rPr>
        <w:t>оборудование для мультимедийного сопровождения, мультимедия, магнитофон,краски, альбомные листы с изображением клякс,кисточки , корзина с подарками.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D4737">
        <w:rPr>
          <w:rFonts w:ascii="Times New Roman" w:hAnsi="Times New Roman" w:cs="Times New Roman"/>
          <w:sz w:val="28"/>
          <w:szCs w:val="28"/>
        </w:rPr>
        <w:t>ХОД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ль:Ребята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!Посмотрите в окно, какое яркое солнце!На солнце живет солнечный зайчик</w:t>
      </w:r>
      <w:r>
        <w:rPr>
          <w:rFonts w:ascii="Times New Roman" w:hAnsi="Times New Roman" w:cs="Times New Roman"/>
          <w:sz w:val="28"/>
          <w:szCs w:val="28"/>
        </w:rPr>
        <w:t>, и вот он</w:t>
      </w:r>
      <w:r w:rsidRPr="005D4737">
        <w:rPr>
          <w:rFonts w:ascii="Times New Roman" w:hAnsi="Times New Roman" w:cs="Times New Roman"/>
          <w:sz w:val="28"/>
          <w:szCs w:val="28"/>
        </w:rPr>
        <w:t xml:space="preserve"> прыгнул к нам в глаза- закройте их.Он побежал дальше- нежно погладьте его на лбу, на носу, на ротике, на щеках, на подбородке. Поглаживайте его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нежно ,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аккуратно, бережно , чтобы неспугнуть. А теперь погладьте голову, шею, животик. Ведь солнечный </w:t>
      </w:r>
      <w:r w:rsidRPr="005D4737">
        <w:rPr>
          <w:rFonts w:ascii="Times New Roman" w:hAnsi="Times New Roman" w:cs="Times New Roman"/>
          <w:sz w:val="28"/>
          <w:szCs w:val="28"/>
        </w:rPr>
        <w:lastRenderedPageBreak/>
        <w:t>зайчик бегает по всему вашему телу. Он любит и ласкает вас, и вы погладьте его и подружитесь с ним. Молодцы! Открывайте глаза и слушайте загадку: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Ожила вокруг природа,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Пробудилась ото сна.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С голубого небосвода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С солнцем встретилась ВЕСНА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Ребята, а вы рады что наступила весна?После какого времени наступает весна? И какое время года наступит после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весны?Как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называется последний месяц весны?Как еще можно назвать май?У каждого времени года есть сои признаки, вы мне назовите признаки весны.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Сегодня утром, я шла в д\сад и встретила нашего знакомого почтальона она передала мне письмо, от кого оно сейчас мы с вами узнаем.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ребята!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Я лесная Фея. Мне известно, что вы настоящие любители природы. Много знаете о моих лесных помощниках: птицах, зверюшках и насекомых. Я так хотела встретиться с вами, но, к сожалению, не могу. С наступлением весны у меня очень много хлопот: встретить перелётных птиц, разбудить медведей и ежей, поворошить прошлогоднюю листву, чтобы насекомым было легче выйти из своих зимних домиков навстречу солнышку. Поэтому к вам я посылаю своих помощников. Они уже рядом с вами.  На лесной полянке.И каждый со своим заданием. Успешно справитесь со всеми - вас ждет сюрприз. Отыскать насекомых и узнать их задания вам помогут загадки. Они в конверте.Желаю вам удачи. Счастливого пути.Лесная Фея.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</w:t>
      </w:r>
      <w:r w:rsidRPr="005F1B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Ну что. Ребята отправимся с вами на весеннюю лесную полянку.Чтобы попасть в лес надо наполниться волшебной силой.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Дышим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глубже ,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а потом-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Мы подуем высоко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-( поднимаемся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на носочки  руки вверх и дуем на них)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Мы подуем низко- (приседаем вытягиваем руки вперед и дуем на них)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Мы подуем далеко- (вытягиваем руки вперед и дуем на них)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подуем  близко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- ( складываем руки на груди и дуем на них)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Вот мы наполнились волшебной силой и можем отправляться в путь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Мы к лесной полянке вышли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Поднимая ноги выше.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Через кустики и кочки,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Через ветки и пенечки.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Кто так ловко шагал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Не споткнулся не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упал .</w:t>
      </w:r>
      <w:proofErr w:type="gramEnd"/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Это мы.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Вот наша лесная поляна , посмотрите сколько много цветов, а какие это цветы? Ну что-то насекомых я не вижу, вот растет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ромашка ,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а в ней </w:t>
      </w:r>
      <w:r w:rsidRPr="005D4737">
        <w:rPr>
          <w:rFonts w:ascii="Times New Roman" w:hAnsi="Times New Roman" w:cs="Times New Roman"/>
          <w:sz w:val="28"/>
          <w:szCs w:val="28"/>
        </w:rPr>
        <w:lastRenderedPageBreak/>
        <w:t>спрятан конверт  мы сейчас достанем из конверта загадку и узнаем кто нас первый будет встречать.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Кто с листочка на травинку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Быстро скачет вдоль тропинки?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Кто так весело стрекочет,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Рассказать о чем-то хочет?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Этот человечек-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зелененький  КУЗНЕЧИК</w:t>
      </w:r>
      <w:proofErr w:type="gramEnd"/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Кто найдет на цветочке кузнечика.Какое же задание для нас у него?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-Ребята, назовите каких вы знаете насекомых? Как насекомые могут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передвигаться?(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Бабочка, комар, кузнечик, жук)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Вот следующая загадка от феи: 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Одежды не шью,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А ткань всегда тку?  Паук.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Где у нас гостит паук? (Дети ищут). Что же за задание нам 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приготовил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паук? (Воспитатель читает задание паука):</w:t>
      </w:r>
      <w:r w:rsidRPr="005D4737">
        <w:rPr>
          <w:rFonts w:ascii="Times New Roman" w:hAnsi="Times New Roman" w:cs="Times New Roman"/>
          <w:sz w:val="28"/>
          <w:szCs w:val="28"/>
        </w:rPr>
        <w:tab/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Ребята!</w:t>
      </w:r>
      <w:r w:rsidRPr="005D4737">
        <w:rPr>
          <w:rFonts w:ascii="Times New Roman" w:hAnsi="Times New Roman" w:cs="Times New Roman"/>
          <w:sz w:val="28"/>
          <w:szCs w:val="28"/>
        </w:rPr>
        <w:tab/>
        <w:t>Я хочу, чтобы вы помогли мне назвать наших насекомых ласково. Д\И «Назови ласково»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Загадка следующая: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Летит, жужжит, шумит,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На землю садится,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А никто не боится ЖУК.</w:t>
      </w:r>
      <w:r w:rsidRPr="005D4737">
        <w:rPr>
          <w:rFonts w:ascii="Times New Roman" w:hAnsi="Times New Roman" w:cs="Times New Roman"/>
          <w:sz w:val="28"/>
          <w:szCs w:val="28"/>
        </w:rPr>
        <w:tab/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Правильно. Слышите, как он вдалеке тихо жужжит? Давайте и мы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тихо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пожужжим.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Дети: (Тихо жужжат).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А если я подойду поближе, то жужжание громче.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Дети: (Жужжат громче).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Теперь я рядом с жуком.</w:t>
      </w:r>
      <w:r w:rsidRPr="005D4737">
        <w:rPr>
          <w:rFonts w:ascii="Times New Roman" w:hAnsi="Times New Roman" w:cs="Times New Roman"/>
          <w:sz w:val="28"/>
          <w:szCs w:val="28"/>
        </w:rPr>
        <w:tab/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Дети: (Жужжат громко).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Что же хочет спросить у нас жук? "(воспитатель читает вопрос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жука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):Вы считать умеете? Тогда посчитайте мне насекомых. Д\И. «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Посчитаем»(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Бабочка, пчела, жук, паук)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В: Послушайте четвертую  загадку феи: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Насекомое - в почёте,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Целый день она в полёте,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Опыляет все цветы,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Чтоб медку отведал ты.ПЧЕЛА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Какое же задание приготовила нам пчела? 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Я, ребята, приготовила вам интересную игру «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Что  лишнее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?». 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Нужно  найти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лишний объект и объяснить, почему он лишний.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• Бабочка, кузнечик, муравей, одуванчик.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•Стрекоза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, ,белка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, пчела, божья коровка.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lastRenderedPageBreak/>
        <w:t>• Бабочка, комар, воробей, пчела.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Еще есть загадка в моем конверте: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Голубой аэропланчик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Сел на желтый одуванчик.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Дети: Стрекоза.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А у стрекозы вот какое задание она хочет чтобы вы превратились в стрекоз и поиграли с ней.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Физминутка.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Летит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 xml:space="preserve">стрекоза,   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                       Бегут по кругу , расставив руки.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Как горошины глаза.                  Руками показывают большие глаза.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Вверх,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 xml:space="preserve">вниз,   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                             Сначала бег на носочках, затем в полуприседе.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Взад,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вперед,Меняют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направление бега.                               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Как прозрачный самолет.        Продолжают бег по кругу.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Вот осталась последняя загадка от феи.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Шевелились у цветка</w:t>
      </w:r>
      <w:r w:rsidRPr="005D4737">
        <w:rPr>
          <w:rFonts w:ascii="Times New Roman" w:hAnsi="Times New Roman" w:cs="Times New Roman"/>
          <w:sz w:val="28"/>
          <w:szCs w:val="28"/>
        </w:rPr>
        <w:tab/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Все четыре лепестка.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Я сорвать его хотел,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Он вспорхнул и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улетел.: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Бабочка.</w:t>
      </w:r>
      <w:r w:rsidRPr="005D4737">
        <w:rPr>
          <w:rFonts w:ascii="Times New Roman" w:hAnsi="Times New Roman" w:cs="Times New Roman"/>
          <w:sz w:val="28"/>
          <w:szCs w:val="28"/>
        </w:rPr>
        <w:tab/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Воспитатель: Ребята, бабочка приготовила нам вот какое задание: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-Нужно разделить слова на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слоги .БАБОЧКА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. МУХА. МУРАВЕЙ.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Ребята, мы отгадали с вами все загадки феи и нашли насекомых на поляне. Справились со всеми заданиями которые они нам приготовили. Я предлагаю еще раз вспомнить наших насекомых.А чтобы посмотреть ее мы должны с вами выполнить еще одно задание жука. Вот оно какое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( берите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маленьких жучков и выполняйте за мной)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 нашу группу жук влетел.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Закружился и запел.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Жу-жу-жуЖу-жу-жу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Очень весело кружу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Вот он в право полетел- каждый в право поглядел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Вот он в лево полетел –каждый в лево посмотрел.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Жук кружится и хохочет,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 К нам на носик сесть он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хочет .А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теперь смотрим.  (ПРЕЗЕНТАЦИЯ). </w:t>
      </w:r>
    </w:p>
    <w:p w:rsidR="007407B4" w:rsidRPr="007407B4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А еще я вас приглашаю  отправиться на бал насекомых. Где много бабочек, кузнечиков,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стрекоз.,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комаров, жуков.Вы готовы, тогда в путь.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Но это еще не все, прямо с бала мы перенесемся в страну «Кляксографию». Смотрите перед вами лежат кляксы, они ленивые и ничего не хотят делать. А давайте мы с вами превратим их во что ни будь интересное. Можно их превратить в наших маленьких друзей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насекомых ,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вы согласны?РИСУЕМ.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lastRenderedPageBreak/>
        <w:t>Вос-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>Вы вес сегодня молодцы, были такими активными, веселыми, находчивыми.Мне хотелось бы узнать вам понравилось сегодня путешествовать?</w:t>
      </w:r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737">
        <w:rPr>
          <w:rFonts w:ascii="Times New Roman" w:hAnsi="Times New Roman" w:cs="Times New Roman"/>
          <w:sz w:val="28"/>
          <w:szCs w:val="28"/>
        </w:rPr>
        <w:t xml:space="preserve">Какое задание вам больше всего понравилось? Если бы была возможность еще раз превратиться в насекомых в кого бы вы превратились и </w:t>
      </w:r>
      <w:proofErr w:type="gramStart"/>
      <w:r w:rsidRPr="005D4737">
        <w:rPr>
          <w:rFonts w:ascii="Times New Roman" w:hAnsi="Times New Roman" w:cs="Times New Roman"/>
          <w:sz w:val="28"/>
          <w:szCs w:val="28"/>
        </w:rPr>
        <w:t>почему?.</w:t>
      </w:r>
      <w:proofErr w:type="gramEnd"/>
    </w:p>
    <w:p w:rsidR="007407B4" w:rsidRPr="005D4737" w:rsidRDefault="007407B4" w:rsidP="007407B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4737">
        <w:rPr>
          <w:rFonts w:ascii="Times New Roman" w:hAnsi="Times New Roman" w:cs="Times New Roman"/>
          <w:sz w:val="28"/>
          <w:szCs w:val="28"/>
        </w:rPr>
        <w:t>Насекомые  и</w:t>
      </w:r>
      <w:proofErr w:type="gramEnd"/>
      <w:r w:rsidRPr="005D4737">
        <w:rPr>
          <w:rFonts w:ascii="Times New Roman" w:hAnsi="Times New Roman" w:cs="Times New Roman"/>
          <w:sz w:val="28"/>
          <w:szCs w:val="28"/>
        </w:rPr>
        <w:t xml:space="preserve"> Фея вас благодарят и посылают вам угощение.</w:t>
      </w:r>
    </w:p>
    <w:p w:rsidR="007407B4" w:rsidRDefault="007407B4" w:rsidP="007407B4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7B4" w:rsidRDefault="007407B4" w:rsidP="007407B4"/>
    <w:p w:rsidR="003D49DA" w:rsidRDefault="003D49DA"/>
    <w:sectPr w:rsidR="003D49DA" w:rsidSect="003B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AC"/>
    <w:rsid w:val="003D49DA"/>
    <w:rsid w:val="007407B4"/>
    <w:rsid w:val="00A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32820-F19B-4740-A81A-97A92514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7B4"/>
    <w:pPr>
      <w:spacing w:after="0" w:line="240" w:lineRule="auto"/>
    </w:pPr>
  </w:style>
  <w:style w:type="character" w:customStyle="1" w:styleId="c7">
    <w:name w:val="c7"/>
    <w:basedOn w:val="a0"/>
    <w:rsid w:val="007407B4"/>
  </w:style>
  <w:style w:type="character" w:customStyle="1" w:styleId="c1">
    <w:name w:val="c1"/>
    <w:basedOn w:val="a0"/>
    <w:rsid w:val="007407B4"/>
  </w:style>
  <w:style w:type="character" w:customStyle="1" w:styleId="c2">
    <w:name w:val="c2"/>
    <w:basedOn w:val="a0"/>
    <w:rsid w:val="007407B4"/>
  </w:style>
  <w:style w:type="character" w:customStyle="1" w:styleId="apple-converted-space">
    <w:name w:val="apple-converted-space"/>
    <w:basedOn w:val="a0"/>
    <w:rsid w:val="0074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7205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2015-12-17T07:30:00Z</dcterms:created>
  <dcterms:modified xsi:type="dcterms:W3CDTF">2015-12-17T07:32:00Z</dcterms:modified>
</cp:coreProperties>
</file>