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AC" w:rsidRDefault="003E1554" w:rsidP="00BE363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Утверждаю </w:t>
      </w:r>
    </w:p>
    <w:p w:rsidR="003E1554" w:rsidRDefault="003E1554" w:rsidP="00BE363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Заведующая МАДОУ №1</w:t>
      </w:r>
    </w:p>
    <w:p w:rsidR="003E1554" w:rsidRDefault="003E1554" w:rsidP="00BE363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______________Доленко Р.В.</w:t>
      </w:r>
    </w:p>
    <w:p w:rsidR="003E1554" w:rsidRDefault="003E1554" w:rsidP="00BE363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E1554" w:rsidRPr="003E1554" w:rsidRDefault="003E1554" w:rsidP="003E1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1554">
        <w:rPr>
          <w:rFonts w:ascii="Times New Roman" w:hAnsi="Times New Roman" w:cs="Times New Roman"/>
          <w:b/>
          <w:sz w:val="28"/>
        </w:rPr>
        <w:t xml:space="preserve">План </w:t>
      </w:r>
    </w:p>
    <w:p w:rsidR="003E1554" w:rsidRPr="003E1554" w:rsidRDefault="003E1554" w:rsidP="003E1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3E1554">
        <w:rPr>
          <w:rFonts w:ascii="Times New Roman" w:hAnsi="Times New Roman" w:cs="Times New Roman"/>
          <w:b/>
          <w:sz w:val="28"/>
        </w:rPr>
        <w:t>работы</w:t>
      </w:r>
      <w:proofErr w:type="gramEnd"/>
      <w:r w:rsidRPr="003E1554">
        <w:rPr>
          <w:rFonts w:ascii="Times New Roman" w:hAnsi="Times New Roman" w:cs="Times New Roman"/>
          <w:b/>
          <w:sz w:val="28"/>
        </w:rPr>
        <w:t xml:space="preserve"> муниципальной инновационной площадки</w:t>
      </w:r>
    </w:p>
    <w:p w:rsidR="003E1554" w:rsidRPr="003E1554" w:rsidRDefault="003E1554" w:rsidP="003E1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3E1554">
        <w:rPr>
          <w:rFonts w:ascii="Times New Roman" w:hAnsi="Times New Roman" w:cs="Times New Roman"/>
          <w:b/>
          <w:sz w:val="28"/>
        </w:rPr>
        <w:t>на</w:t>
      </w:r>
      <w:proofErr w:type="gramEnd"/>
      <w:r w:rsidRPr="003E1554">
        <w:rPr>
          <w:rFonts w:ascii="Times New Roman" w:hAnsi="Times New Roman" w:cs="Times New Roman"/>
          <w:b/>
          <w:sz w:val="28"/>
        </w:rPr>
        <w:t xml:space="preserve"> 2016 – 2017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4781"/>
        <w:gridCol w:w="1489"/>
        <w:gridCol w:w="2404"/>
      </w:tblGrid>
      <w:tr w:rsidR="003E1554" w:rsidRPr="003E1554" w:rsidTr="00C86604">
        <w:tc>
          <w:tcPr>
            <w:tcW w:w="671" w:type="dxa"/>
          </w:tcPr>
          <w:p w:rsidR="003E1554" w:rsidRPr="003E1554" w:rsidRDefault="003E1554" w:rsidP="003E15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781" w:type="dxa"/>
          </w:tcPr>
          <w:p w:rsidR="003E1554" w:rsidRPr="003E1554" w:rsidRDefault="003E1554" w:rsidP="003E15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89" w:type="dxa"/>
          </w:tcPr>
          <w:p w:rsidR="003E1554" w:rsidRPr="003E1554" w:rsidRDefault="003E1554" w:rsidP="003E15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404" w:type="dxa"/>
          </w:tcPr>
          <w:p w:rsidR="003E1554" w:rsidRPr="003E1554" w:rsidRDefault="003E1554" w:rsidP="003E15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3E1554" w:rsidRPr="003E1554" w:rsidTr="00C86604">
        <w:tc>
          <w:tcPr>
            <w:tcW w:w="9345" w:type="dxa"/>
            <w:gridSpan w:val="4"/>
          </w:tcPr>
          <w:p w:rsidR="003E1554" w:rsidRPr="003E1554" w:rsidRDefault="003E1554" w:rsidP="003E15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Работа с педагогическими кадрами</w:t>
            </w:r>
          </w:p>
        </w:tc>
      </w:tr>
      <w:tr w:rsidR="003E1554" w:rsidRPr="003E1554" w:rsidTr="00C86604">
        <w:tc>
          <w:tcPr>
            <w:tcW w:w="671" w:type="dxa"/>
          </w:tcPr>
          <w:p w:rsidR="003E1554" w:rsidRPr="003E1554" w:rsidRDefault="003E1554" w:rsidP="003E15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1" w:type="dxa"/>
          </w:tcPr>
          <w:p w:rsidR="003E1554" w:rsidRPr="00E7442C" w:rsidRDefault="00403CF7" w:rsidP="003E15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7442C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Заседание творческой группы по построению плана работы площадки на 2016-2017 год</w:t>
            </w:r>
          </w:p>
        </w:tc>
        <w:tc>
          <w:tcPr>
            <w:tcW w:w="1489" w:type="dxa"/>
          </w:tcPr>
          <w:p w:rsidR="003E1554" w:rsidRPr="00E7442C" w:rsidRDefault="00C00632" w:rsidP="00C00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7442C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7.09.</w:t>
            </w:r>
            <w:r w:rsidR="00403CF7" w:rsidRPr="00E7442C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 xml:space="preserve">2016 </w:t>
            </w:r>
          </w:p>
        </w:tc>
        <w:tc>
          <w:tcPr>
            <w:tcW w:w="2404" w:type="dxa"/>
          </w:tcPr>
          <w:p w:rsidR="003E1554" w:rsidRPr="00E7442C" w:rsidRDefault="00403CF7" w:rsidP="003E15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7442C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Творческая группа</w:t>
            </w:r>
          </w:p>
        </w:tc>
      </w:tr>
      <w:tr w:rsidR="003E1554" w:rsidRPr="003E1554" w:rsidTr="00C86604">
        <w:tc>
          <w:tcPr>
            <w:tcW w:w="671" w:type="dxa"/>
          </w:tcPr>
          <w:p w:rsidR="003E1554" w:rsidRPr="003E1554" w:rsidRDefault="003E1554" w:rsidP="003E15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1" w:type="dxa"/>
          </w:tcPr>
          <w:p w:rsidR="003E1554" w:rsidRPr="002F4370" w:rsidRDefault="00512439" w:rsidP="003E15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F4370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 xml:space="preserve">Интеллектуальная игра для педагогов «Что? Где? </w:t>
            </w:r>
            <w:r w:rsidR="008A446D" w:rsidRPr="002F4370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Когда?» по теме «Познавательно -</w:t>
            </w:r>
            <w:r w:rsidRPr="002F4370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речевое развитие детей»</w:t>
            </w:r>
          </w:p>
        </w:tc>
        <w:tc>
          <w:tcPr>
            <w:tcW w:w="1489" w:type="dxa"/>
          </w:tcPr>
          <w:p w:rsidR="003E1554" w:rsidRPr="002F4370" w:rsidRDefault="00512439" w:rsidP="003E15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F4370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25.10.2016</w:t>
            </w:r>
          </w:p>
        </w:tc>
        <w:tc>
          <w:tcPr>
            <w:tcW w:w="2404" w:type="dxa"/>
          </w:tcPr>
          <w:p w:rsidR="003E1554" w:rsidRPr="002F4370" w:rsidRDefault="00512439" w:rsidP="003E15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F4370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Учителя-логопеды, педагог – психолог, ст. воспитатель</w:t>
            </w:r>
          </w:p>
        </w:tc>
      </w:tr>
      <w:tr w:rsidR="003E1554" w:rsidRPr="003E1554" w:rsidTr="00C86604">
        <w:tc>
          <w:tcPr>
            <w:tcW w:w="671" w:type="dxa"/>
          </w:tcPr>
          <w:p w:rsidR="003E1554" w:rsidRPr="003E1554" w:rsidRDefault="003E1554" w:rsidP="003E15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1" w:type="dxa"/>
          </w:tcPr>
          <w:p w:rsidR="003E1554" w:rsidRPr="001831A9" w:rsidRDefault="0001551D" w:rsidP="003E15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831A9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Мастер – класс «Воспитание толерантности у детей старшей группы»</w:t>
            </w:r>
          </w:p>
        </w:tc>
        <w:tc>
          <w:tcPr>
            <w:tcW w:w="1489" w:type="dxa"/>
          </w:tcPr>
          <w:p w:rsidR="003E1554" w:rsidRPr="001831A9" w:rsidRDefault="0001551D" w:rsidP="003E15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831A9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15.11.2016</w:t>
            </w:r>
          </w:p>
        </w:tc>
        <w:tc>
          <w:tcPr>
            <w:tcW w:w="2404" w:type="dxa"/>
          </w:tcPr>
          <w:p w:rsidR="003E1554" w:rsidRPr="001831A9" w:rsidRDefault="0001551D" w:rsidP="003E15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831A9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Сербина Е.Е.</w:t>
            </w:r>
          </w:p>
        </w:tc>
      </w:tr>
      <w:tr w:rsidR="003E1554" w:rsidRPr="003E1554" w:rsidTr="00C86604">
        <w:tc>
          <w:tcPr>
            <w:tcW w:w="671" w:type="dxa"/>
          </w:tcPr>
          <w:p w:rsidR="003E1554" w:rsidRPr="003E1554" w:rsidRDefault="003E1554" w:rsidP="003E15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81" w:type="dxa"/>
          </w:tcPr>
          <w:p w:rsidR="003E1554" w:rsidRPr="003E5795" w:rsidRDefault="00E72518" w:rsidP="00A52A7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E5795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Из опыта работы «Работа с семьей повышению ценности семейных отношений у детей»</w:t>
            </w:r>
          </w:p>
        </w:tc>
        <w:tc>
          <w:tcPr>
            <w:tcW w:w="1489" w:type="dxa"/>
          </w:tcPr>
          <w:p w:rsidR="003E1554" w:rsidRPr="003E5795" w:rsidRDefault="00E72518" w:rsidP="003E15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E5795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20.12.2016</w:t>
            </w:r>
          </w:p>
        </w:tc>
        <w:tc>
          <w:tcPr>
            <w:tcW w:w="2404" w:type="dxa"/>
          </w:tcPr>
          <w:p w:rsidR="003E1554" w:rsidRPr="003E5795" w:rsidRDefault="00E72518" w:rsidP="003E15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E5795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Кудряшова С.А.</w:t>
            </w:r>
          </w:p>
        </w:tc>
      </w:tr>
      <w:tr w:rsidR="003E1554" w:rsidRPr="003E1554" w:rsidTr="00C86604">
        <w:tc>
          <w:tcPr>
            <w:tcW w:w="671" w:type="dxa"/>
          </w:tcPr>
          <w:p w:rsidR="003E1554" w:rsidRPr="003E1554" w:rsidRDefault="003E1554" w:rsidP="003E15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81" w:type="dxa"/>
          </w:tcPr>
          <w:p w:rsidR="003E1554" w:rsidRPr="006E38B8" w:rsidRDefault="00EB5E1D" w:rsidP="003E15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E38B8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Тренинг «Я умею управлять эмоциями»</w:t>
            </w:r>
          </w:p>
        </w:tc>
        <w:tc>
          <w:tcPr>
            <w:tcW w:w="1489" w:type="dxa"/>
          </w:tcPr>
          <w:p w:rsidR="003E1554" w:rsidRPr="006E38B8" w:rsidRDefault="00EB5E1D" w:rsidP="003E15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E38B8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24.02.2017</w:t>
            </w:r>
          </w:p>
        </w:tc>
        <w:tc>
          <w:tcPr>
            <w:tcW w:w="2404" w:type="dxa"/>
          </w:tcPr>
          <w:p w:rsidR="003E1554" w:rsidRPr="006E38B8" w:rsidRDefault="00EB5E1D" w:rsidP="003E15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E38B8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Павлычева К.Б.</w:t>
            </w:r>
          </w:p>
        </w:tc>
      </w:tr>
      <w:tr w:rsidR="003E1554" w:rsidRPr="003E1554" w:rsidTr="00C86604">
        <w:tc>
          <w:tcPr>
            <w:tcW w:w="671" w:type="dxa"/>
          </w:tcPr>
          <w:p w:rsidR="003E1554" w:rsidRPr="003E1554" w:rsidRDefault="003E1554" w:rsidP="003E15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81" w:type="dxa"/>
          </w:tcPr>
          <w:p w:rsidR="003E1554" w:rsidRPr="00DF6CA9" w:rsidRDefault="00EB5E1D" w:rsidP="003E15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F6CA9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Презентация для воспитателей «Как дети с дедушкой Корнеем знакомились»</w:t>
            </w:r>
          </w:p>
        </w:tc>
        <w:tc>
          <w:tcPr>
            <w:tcW w:w="1489" w:type="dxa"/>
          </w:tcPr>
          <w:p w:rsidR="003E1554" w:rsidRPr="00DF6CA9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F6CA9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21.03.2017</w:t>
            </w:r>
          </w:p>
        </w:tc>
        <w:tc>
          <w:tcPr>
            <w:tcW w:w="2404" w:type="dxa"/>
          </w:tcPr>
          <w:p w:rsidR="003E1554" w:rsidRPr="00DF6CA9" w:rsidRDefault="00EB5E1D" w:rsidP="003E15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DF6CA9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Можнова</w:t>
            </w:r>
            <w:proofErr w:type="spellEnd"/>
            <w:r w:rsidRPr="00DF6CA9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Н.В.</w:t>
            </w:r>
          </w:p>
        </w:tc>
      </w:tr>
      <w:tr w:rsidR="003E1554" w:rsidRPr="003E1554" w:rsidTr="00C86604">
        <w:tc>
          <w:tcPr>
            <w:tcW w:w="671" w:type="dxa"/>
          </w:tcPr>
          <w:p w:rsidR="003E1554" w:rsidRPr="003E1554" w:rsidRDefault="003E1554" w:rsidP="003E15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81" w:type="dxa"/>
          </w:tcPr>
          <w:p w:rsidR="003E1554" w:rsidRPr="003E1554" w:rsidRDefault="00EB5E1D" w:rsidP="003E15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83F2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Лекция «Сказки о главном»</w:t>
            </w:r>
          </w:p>
        </w:tc>
        <w:tc>
          <w:tcPr>
            <w:tcW w:w="1489" w:type="dxa"/>
          </w:tcPr>
          <w:p w:rsidR="003E1554" w:rsidRPr="003E1554" w:rsidRDefault="00EB5E1D" w:rsidP="003E15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18.04.2017</w:t>
            </w:r>
          </w:p>
        </w:tc>
        <w:tc>
          <w:tcPr>
            <w:tcW w:w="2404" w:type="dxa"/>
          </w:tcPr>
          <w:p w:rsidR="003E1554" w:rsidRPr="003E1554" w:rsidRDefault="003E1554" w:rsidP="003E15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5E1D" w:rsidRPr="003E1554" w:rsidTr="00C86604">
        <w:tc>
          <w:tcPr>
            <w:tcW w:w="671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81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Из опыта работы «Развитие связной речи детей в экспериментально – поисковой деятельности» </w:t>
            </w:r>
          </w:p>
        </w:tc>
        <w:tc>
          <w:tcPr>
            <w:tcW w:w="1489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16.05.2017</w:t>
            </w:r>
          </w:p>
        </w:tc>
        <w:tc>
          <w:tcPr>
            <w:tcW w:w="2404" w:type="dxa"/>
          </w:tcPr>
          <w:p w:rsidR="00EB5E1D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Федоряк Е.Н., Дмитриенко Л.А.,</w:t>
            </w:r>
          </w:p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Крестьянова Л.С.</w:t>
            </w:r>
          </w:p>
        </w:tc>
      </w:tr>
      <w:tr w:rsidR="00EB5E1D" w:rsidRPr="003E1554" w:rsidTr="00C86604">
        <w:tc>
          <w:tcPr>
            <w:tcW w:w="9345" w:type="dxa"/>
            <w:gridSpan w:val="4"/>
          </w:tcPr>
          <w:p w:rsidR="00EB5E1D" w:rsidRPr="003E1554" w:rsidRDefault="00EB5E1D" w:rsidP="00EB5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EB5E1D" w:rsidRPr="003E1554" w:rsidTr="00C86604">
        <w:tc>
          <w:tcPr>
            <w:tcW w:w="671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1" w:type="dxa"/>
          </w:tcPr>
          <w:p w:rsidR="00EB5E1D" w:rsidRPr="00E7442C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7442C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Выставки по проведенной проектной деятельности</w:t>
            </w:r>
          </w:p>
        </w:tc>
        <w:tc>
          <w:tcPr>
            <w:tcW w:w="1489" w:type="dxa"/>
          </w:tcPr>
          <w:p w:rsidR="00EB5E1D" w:rsidRPr="00E7442C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7442C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 xml:space="preserve">Сентябрь </w:t>
            </w:r>
          </w:p>
        </w:tc>
        <w:tc>
          <w:tcPr>
            <w:tcW w:w="2404" w:type="dxa"/>
          </w:tcPr>
          <w:p w:rsidR="00EB5E1D" w:rsidRPr="00E7442C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7442C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Творческая группа</w:t>
            </w:r>
          </w:p>
        </w:tc>
      </w:tr>
      <w:tr w:rsidR="00EB5E1D" w:rsidRPr="003E1554" w:rsidTr="00C86604">
        <w:tc>
          <w:tcPr>
            <w:tcW w:w="671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1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675F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Фотоотчеты на родительских собраниях</w:t>
            </w:r>
          </w:p>
        </w:tc>
        <w:tc>
          <w:tcPr>
            <w:tcW w:w="1489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EB5E1D" w:rsidRPr="003E1554" w:rsidTr="00C86604">
        <w:tc>
          <w:tcPr>
            <w:tcW w:w="671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1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675F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Памятки, брошюры по тематике проектов</w:t>
            </w:r>
          </w:p>
        </w:tc>
        <w:tc>
          <w:tcPr>
            <w:tcW w:w="1489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404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5E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EB5E1D" w:rsidRPr="003E1554" w:rsidTr="00C86604">
        <w:tc>
          <w:tcPr>
            <w:tcW w:w="671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81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Творческие отчеты о реализации проектов</w:t>
            </w:r>
          </w:p>
        </w:tc>
        <w:tc>
          <w:tcPr>
            <w:tcW w:w="1489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404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5E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  <w:r w:rsidR="007D7F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специалисты</w:t>
            </w:r>
          </w:p>
        </w:tc>
      </w:tr>
      <w:tr w:rsidR="00EB5E1D" w:rsidRPr="003E1554" w:rsidTr="00C86604">
        <w:tc>
          <w:tcPr>
            <w:tcW w:w="9345" w:type="dxa"/>
            <w:gridSpan w:val="4"/>
          </w:tcPr>
          <w:p w:rsidR="00EB5E1D" w:rsidRPr="003E1554" w:rsidRDefault="00EB5E1D" w:rsidP="00EB5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EB5E1D" w:rsidRPr="003E1554" w:rsidTr="00C86604">
        <w:tc>
          <w:tcPr>
            <w:tcW w:w="671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781" w:type="dxa"/>
          </w:tcPr>
          <w:p w:rsidR="00EB5E1D" w:rsidRPr="003E1554" w:rsidRDefault="007D7F74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675F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Работа с детьми в рамках проектной деятельности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9" w:type="dxa"/>
          </w:tcPr>
          <w:p w:rsidR="00EB5E1D" w:rsidRPr="003E1554" w:rsidRDefault="007D7F74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EB5E1D" w:rsidRPr="003E1554" w:rsidRDefault="007D7F74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7F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специалисты</w:t>
            </w:r>
          </w:p>
        </w:tc>
      </w:tr>
      <w:tr w:rsidR="00EB5E1D" w:rsidRPr="003E1554" w:rsidTr="00C86604">
        <w:tc>
          <w:tcPr>
            <w:tcW w:w="671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1" w:type="dxa"/>
          </w:tcPr>
          <w:p w:rsidR="00EB5E1D" w:rsidRPr="003E1554" w:rsidRDefault="007D7F74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F53B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Оформление выставки на тему «Мы читаем дома»</w:t>
            </w:r>
          </w:p>
        </w:tc>
        <w:tc>
          <w:tcPr>
            <w:tcW w:w="1489" w:type="dxa"/>
          </w:tcPr>
          <w:p w:rsidR="00EB5E1D" w:rsidRPr="003E1554" w:rsidRDefault="007D7F74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 2107</w:t>
            </w:r>
          </w:p>
        </w:tc>
        <w:tc>
          <w:tcPr>
            <w:tcW w:w="2404" w:type="dxa"/>
          </w:tcPr>
          <w:p w:rsidR="00EB5E1D" w:rsidRPr="003E1554" w:rsidRDefault="007D7F74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7F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Воспитатели групп,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родители</w:t>
            </w:r>
          </w:p>
        </w:tc>
      </w:tr>
      <w:tr w:rsidR="00EB5E1D" w:rsidRPr="003E1554" w:rsidTr="00C86604">
        <w:tc>
          <w:tcPr>
            <w:tcW w:w="671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1" w:type="dxa"/>
          </w:tcPr>
          <w:p w:rsidR="00EB5E1D" w:rsidRPr="003E1554" w:rsidRDefault="007D7F74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675F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Оформление развивающей предметно – пространственной среды</w:t>
            </w:r>
          </w:p>
        </w:tc>
        <w:tc>
          <w:tcPr>
            <w:tcW w:w="1489" w:type="dxa"/>
          </w:tcPr>
          <w:p w:rsidR="00EB5E1D" w:rsidRPr="003E1554" w:rsidRDefault="007D7F74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404" w:type="dxa"/>
          </w:tcPr>
          <w:p w:rsidR="00EB5E1D" w:rsidRPr="003E1554" w:rsidRDefault="007D7F74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EB5E1D" w:rsidRPr="003E1554" w:rsidTr="00C86604">
        <w:tc>
          <w:tcPr>
            <w:tcW w:w="671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81" w:type="dxa"/>
          </w:tcPr>
          <w:p w:rsidR="00EB5E1D" w:rsidRPr="003E1554" w:rsidRDefault="001C070F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675F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Проведение экспериментальной деятельности с детьми</w:t>
            </w:r>
          </w:p>
        </w:tc>
        <w:tc>
          <w:tcPr>
            <w:tcW w:w="1489" w:type="dxa"/>
          </w:tcPr>
          <w:p w:rsidR="00EB5E1D" w:rsidRPr="003E1554" w:rsidRDefault="001C070F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EB5E1D" w:rsidRPr="003E1554" w:rsidRDefault="001C070F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EB5E1D" w:rsidRPr="003E1554" w:rsidTr="00C86604">
        <w:tc>
          <w:tcPr>
            <w:tcW w:w="671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81" w:type="dxa"/>
          </w:tcPr>
          <w:p w:rsidR="00EB5E1D" w:rsidRPr="003E1554" w:rsidRDefault="001C070F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D0218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Конкурс между возрастными группами на лучший рассказ о зиме</w:t>
            </w:r>
          </w:p>
        </w:tc>
        <w:tc>
          <w:tcPr>
            <w:tcW w:w="1489" w:type="dxa"/>
          </w:tcPr>
          <w:p w:rsidR="00EB5E1D" w:rsidRPr="003E1554" w:rsidRDefault="001C070F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Итог 20.12.2016</w:t>
            </w:r>
          </w:p>
        </w:tc>
        <w:tc>
          <w:tcPr>
            <w:tcW w:w="2404" w:type="dxa"/>
          </w:tcPr>
          <w:p w:rsidR="00EB5E1D" w:rsidRPr="003E1554" w:rsidRDefault="001C070F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07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Воспитатели групп,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ст. воспитатель</w:t>
            </w:r>
          </w:p>
        </w:tc>
      </w:tr>
      <w:tr w:rsidR="00EB5E1D" w:rsidRPr="003E1554" w:rsidTr="00C86604">
        <w:tc>
          <w:tcPr>
            <w:tcW w:w="671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81" w:type="dxa"/>
          </w:tcPr>
          <w:p w:rsidR="00EB5E1D" w:rsidRPr="0041311A" w:rsidRDefault="001C070F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1311A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 xml:space="preserve">Оформление выставки </w:t>
            </w:r>
            <w:r w:rsidR="0029675F" w:rsidRPr="0041311A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кукол</w:t>
            </w:r>
            <w:r w:rsidRPr="0041311A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в разных спец. одеждах по профессиям</w:t>
            </w:r>
          </w:p>
        </w:tc>
        <w:tc>
          <w:tcPr>
            <w:tcW w:w="1489" w:type="dxa"/>
          </w:tcPr>
          <w:p w:rsidR="00EB5E1D" w:rsidRPr="0041311A" w:rsidRDefault="001C070F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1311A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7.02.2016</w:t>
            </w:r>
          </w:p>
        </w:tc>
        <w:tc>
          <w:tcPr>
            <w:tcW w:w="2404" w:type="dxa"/>
          </w:tcPr>
          <w:p w:rsidR="00EB5E1D" w:rsidRPr="0041311A" w:rsidRDefault="001C070F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1311A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Воспитатели групп, ст. воспитатель</w:t>
            </w:r>
          </w:p>
        </w:tc>
      </w:tr>
      <w:tr w:rsidR="00EB5E1D" w:rsidRPr="003E1554" w:rsidTr="00C86604">
        <w:tc>
          <w:tcPr>
            <w:tcW w:w="9345" w:type="dxa"/>
            <w:gridSpan w:val="4"/>
          </w:tcPr>
          <w:p w:rsidR="00EB5E1D" w:rsidRPr="003E1554" w:rsidRDefault="00EB5E1D" w:rsidP="00EB5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Диагностика, мониторинг</w:t>
            </w:r>
          </w:p>
        </w:tc>
      </w:tr>
      <w:tr w:rsidR="00EB5E1D" w:rsidRPr="003E1554" w:rsidTr="00C86604">
        <w:tc>
          <w:tcPr>
            <w:tcW w:w="671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1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Анкетирование родителей</w:t>
            </w:r>
          </w:p>
        </w:tc>
        <w:tc>
          <w:tcPr>
            <w:tcW w:w="1489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EB5E1D" w:rsidRPr="003E1554" w:rsidTr="00C86604">
        <w:tc>
          <w:tcPr>
            <w:tcW w:w="671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1" w:type="dxa"/>
          </w:tcPr>
          <w:p w:rsidR="00EB5E1D" w:rsidRPr="003E1554" w:rsidRDefault="007D7F74" w:rsidP="007D7F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Анкетирование по итогам работы площадки</w:t>
            </w:r>
          </w:p>
        </w:tc>
        <w:tc>
          <w:tcPr>
            <w:tcW w:w="1489" w:type="dxa"/>
          </w:tcPr>
          <w:p w:rsidR="00EB5E1D" w:rsidRPr="003E1554" w:rsidRDefault="007D7F74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 2017</w:t>
            </w:r>
          </w:p>
        </w:tc>
        <w:tc>
          <w:tcPr>
            <w:tcW w:w="2404" w:type="dxa"/>
          </w:tcPr>
          <w:p w:rsidR="00EB5E1D" w:rsidRPr="003E1554" w:rsidRDefault="007D7F74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C522A2" w:rsidRPr="003E1554" w:rsidTr="00C86604">
        <w:tc>
          <w:tcPr>
            <w:tcW w:w="671" w:type="dxa"/>
          </w:tcPr>
          <w:p w:rsidR="00C522A2" w:rsidRPr="003E1554" w:rsidRDefault="00C522A2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1" w:type="dxa"/>
          </w:tcPr>
          <w:p w:rsidR="00C522A2" w:rsidRDefault="00C522A2" w:rsidP="007D7F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Диагностика интеллектуального и речевого развития</w:t>
            </w:r>
          </w:p>
        </w:tc>
        <w:tc>
          <w:tcPr>
            <w:tcW w:w="1489" w:type="dxa"/>
          </w:tcPr>
          <w:p w:rsidR="00C522A2" w:rsidRDefault="00C522A2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 2017</w:t>
            </w:r>
          </w:p>
        </w:tc>
        <w:tc>
          <w:tcPr>
            <w:tcW w:w="2404" w:type="dxa"/>
          </w:tcPr>
          <w:p w:rsidR="00C522A2" w:rsidRDefault="00C522A2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22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Воспитатели групп,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педагог – психолог, учитель - логопед</w:t>
            </w:r>
          </w:p>
        </w:tc>
      </w:tr>
      <w:tr w:rsidR="00EB5E1D" w:rsidRPr="003E1554" w:rsidTr="00C86604">
        <w:tc>
          <w:tcPr>
            <w:tcW w:w="9345" w:type="dxa"/>
            <w:gridSpan w:val="4"/>
          </w:tcPr>
          <w:p w:rsidR="00EB5E1D" w:rsidRPr="003E1554" w:rsidRDefault="00EB5E1D" w:rsidP="00EB5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Информационный блок</w:t>
            </w:r>
          </w:p>
        </w:tc>
      </w:tr>
      <w:tr w:rsidR="00EB5E1D" w:rsidRPr="003E1554" w:rsidTr="00C86604">
        <w:tc>
          <w:tcPr>
            <w:tcW w:w="671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1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Создание библиотеки, видеотеки.</w:t>
            </w:r>
          </w:p>
        </w:tc>
        <w:tc>
          <w:tcPr>
            <w:tcW w:w="1489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404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Творческая группа</w:t>
            </w:r>
          </w:p>
        </w:tc>
      </w:tr>
      <w:tr w:rsidR="00EB5E1D" w:rsidRPr="003E1554" w:rsidTr="00C86604">
        <w:tc>
          <w:tcPr>
            <w:tcW w:w="671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1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Информирование через СМИ, и на сайте ДОУ.</w:t>
            </w:r>
          </w:p>
        </w:tc>
        <w:tc>
          <w:tcPr>
            <w:tcW w:w="1489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404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EB5E1D" w:rsidRPr="003E1554" w:rsidTr="00C86604">
        <w:tc>
          <w:tcPr>
            <w:tcW w:w="671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1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Создание информационных стендов, буклетов.</w:t>
            </w:r>
          </w:p>
        </w:tc>
        <w:tc>
          <w:tcPr>
            <w:tcW w:w="1489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404" w:type="dxa"/>
          </w:tcPr>
          <w:p w:rsidR="00EB5E1D" w:rsidRPr="003E1554" w:rsidRDefault="00EB5E1D" w:rsidP="00EB5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5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Творческая группа</w:t>
            </w:r>
          </w:p>
        </w:tc>
      </w:tr>
    </w:tbl>
    <w:p w:rsidR="003E1554" w:rsidRPr="00BE3638" w:rsidRDefault="003E1554" w:rsidP="003E15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3E1554" w:rsidRPr="00BE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61"/>
    <w:rsid w:val="0001551D"/>
    <w:rsid w:val="000F3161"/>
    <w:rsid w:val="001831A9"/>
    <w:rsid w:val="001C070F"/>
    <w:rsid w:val="001E5524"/>
    <w:rsid w:val="0029675F"/>
    <w:rsid w:val="002F4370"/>
    <w:rsid w:val="003E1554"/>
    <w:rsid w:val="003E5795"/>
    <w:rsid w:val="003F1184"/>
    <w:rsid w:val="003F53B1"/>
    <w:rsid w:val="00403CF7"/>
    <w:rsid w:val="0041311A"/>
    <w:rsid w:val="00512439"/>
    <w:rsid w:val="006E38B8"/>
    <w:rsid w:val="00783F23"/>
    <w:rsid w:val="007A65F5"/>
    <w:rsid w:val="007C199D"/>
    <w:rsid w:val="007D7F74"/>
    <w:rsid w:val="00825B32"/>
    <w:rsid w:val="00860BA5"/>
    <w:rsid w:val="008A446D"/>
    <w:rsid w:val="00A52A79"/>
    <w:rsid w:val="00A72CD2"/>
    <w:rsid w:val="00BE3638"/>
    <w:rsid w:val="00C00632"/>
    <w:rsid w:val="00C522A2"/>
    <w:rsid w:val="00C86604"/>
    <w:rsid w:val="00DD0218"/>
    <w:rsid w:val="00DF6CA9"/>
    <w:rsid w:val="00E72518"/>
    <w:rsid w:val="00E7442C"/>
    <w:rsid w:val="00EB5E1D"/>
    <w:rsid w:val="00FE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E9C49-BBE4-40A5-BC1E-B4EB0B74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2016-09-14T07:28:00Z</dcterms:created>
  <dcterms:modified xsi:type="dcterms:W3CDTF">2017-06-08T06:47:00Z</dcterms:modified>
</cp:coreProperties>
</file>